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93" w:type="dxa"/>
        <w:tblLook w:val="04A0"/>
      </w:tblPr>
      <w:tblGrid>
        <w:gridCol w:w="4977"/>
        <w:gridCol w:w="3833"/>
      </w:tblGrid>
      <w:tr w:rsidR="00A4026A">
        <w:trPr>
          <w:trHeight w:val="797"/>
        </w:trPr>
        <w:tc>
          <w:tcPr>
            <w:tcW w:w="881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4026A" w:rsidRDefault="00006073">
            <w:pPr>
              <w:spacing w:line="360" w:lineRule="auto"/>
              <w:ind w:right="920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附件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1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：</w:t>
            </w:r>
          </w:p>
          <w:p w:rsidR="00A4026A" w:rsidRDefault="00006073" w:rsidP="00C01BA4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安徽</w:t>
            </w:r>
            <w:r>
              <w:rPr>
                <w:rFonts w:asciiTheme="minorEastAsia" w:eastAsiaTheme="minorEastAsia" w:hAnsiTheme="minorEastAsia"/>
                <w:b/>
                <w:sz w:val="28"/>
                <w:szCs w:val="28"/>
              </w:rPr>
              <w:t>工程</w:t>
            </w: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大学</w:t>
            </w: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202</w:t>
            </w: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1</w:t>
            </w: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年第</w:t>
            </w: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一</w:t>
            </w: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期教职工党员</w:t>
            </w: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培训班调学</w:t>
            </w:r>
            <w:r w:rsidR="00C01BA4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指标</w:t>
            </w: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计划</w:t>
            </w:r>
          </w:p>
        </w:tc>
      </w:tr>
      <w:tr w:rsidR="00A4026A">
        <w:trPr>
          <w:trHeight w:hRule="exact" w:val="624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26A" w:rsidRDefault="00006073">
            <w:pPr>
              <w:spacing w:before="100" w:beforeAutospacing="1" w:after="100" w:afterAutospacing="1"/>
              <w:jc w:val="center"/>
              <w:rPr>
                <w:rFonts w:ascii="仿宋" w:eastAsia="仿宋" w:hAnsi="仿宋" w:cs="宋体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b/>
                <w:bCs/>
                <w:sz w:val="30"/>
                <w:szCs w:val="30"/>
              </w:rPr>
              <w:t>二级党组织名称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26A" w:rsidRDefault="00006073">
            <w:pPr>
              <w:spacing w:before="100" w:beforeAutospacing="1" w:after="100" w:afterAutospacing="1"/>
              <w:jc w:val="center"/>
              <w:rPr>
                <w:rFonts w:ascii="仿宋" w:eastAsia="仿宋" w:hAnsi="仿宋" w:cs="宋体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b/>
                <w:bCs/>
                <w:sz w:val="30"/>
                <w:szCs w:val="30"/>
              </w:rPr>
              <w:t>调学指标</w:t>
            </w:r>
          </w:p>
        </w:tc>
      </w:tr>
      <w:tr w:rsidR="00A4026A">
        <w:trPr>
          <w:trHeight w:hRule="exact" w:val="567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机械工程学院党委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5</w:t>
            </w:r>
          </w:p>
        </w:tc>
      </w:tr>
      <w:tr w:rsidR="00A4026A">
        <w:trPr>
          <w:trHeight w:hRule="exact" w:val="567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材料科学与工程学院党委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1</w:t>
            </w:r>
          </w:p>
        </w:tc>
      </w:tr>
      <w:tr w:rsidR="00A4026A">
        <w:trPr>
          <w:trHeight w:hRule="exact" w:val="567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电气工程学院党委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4</w:t>
            </w:r>
          </w:p>
        </w:tc>
      </w:tr>
      <w:tr w:rsidR="00A4026A">
        <w:trPr>
          <w:trHeight w:hRule="exact" w:val="567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纺织服装学院党委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4</w:t>
            </w:r>
          </w:p>
        </w:tc>
      </w:tr>
      <w:tr w:rsidR="00A4026A">
        <w:trPr>
          <w:trHeight w:hRule="exact" w:val="567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生物与食品工程学院党委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2</w:t>
            </w:r>
          </w:p>
        </w:tc>
      </w:tr>
      <w:tr w:rsidR="00A4026A">
        <w:trPr>
          <w:trHeight w:hRule="exact" w:val="567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化学与环境工程学院党委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4</w:t>
            </w:r>
          </w:p>
        </w:tc>
      </w:tr>
      <w:tr w:rsidR="00A4026A">
        <w:trPr>
          <w:trHeight w:hRule="exact" w:val="567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经济与管理学院党委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4</w:t>
            </w:r>
          </w:p>
        </w:tc>
      </w:tr>
      <w:tr w:rsidR="00A4026A">
        <w:trPr>
          <w:trHeight w:hRule="exact" w:val="567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艺术学院党委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4</w:t>
            </w:r>
          </w:p>
        </w:tc>
      </w:tr>
      <w:tr w:rsidR="00A4026A">
        <w:trPr>
          <w:trHeight w:hRule="exact" w:val="567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计算机与信息学院党委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1</w:t>
            </w:r>
          </w:p>
        </w:tc>
      </w:tr>
      <w:tr w:rsidR="00A4026A">
        <w:trPr>
          <w:trHeight w:hRule="exact" w:val="567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数理与</w:t>
            </w:r>
            <w:r>
              <w:rPr>
                <w:rFonts w:ascii="仿宋_GB2312" w:eastAsia="仿宋_GB2312" w:hAnsi="仿宋" w:cs="宋体"/>
                <w:sz w:val="28"/>
                <w:szCs w:val="28"/>
              </w:rPr>
              <w:t>金融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学院党委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3</w:t>
            </w:r>
          </w:p>
        </w:tc>
      </w:tr>
      <w:tr w:rsidR="00A4026A">
        <w:trPr>
          <w:trHeight w:hRule="exact" w:val="567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人文学院党委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1</w:t>
            </w:r>
            <w:bookmarkStart w:id="0" w:name="_GoBack"/>
            <w:bookmarkEnd w:id="0"/>
          </w:p>
        </w:tc>
      </w:tr>
      <w:tr w:rsidR="00A4026A">
        <w:trPr>
          <w:trHeight w:hRule="exact" w:val="567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外国语学院党委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4</w:t>
            </w:r>
          </w:p>
        </w:tc>
      </w:tr>
      <w:tr w:rsidR="00A4026A">
        <w:trPr>
          <w:trHeight w:hRule="exact" w:val="567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体育学院党总支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2</w:t>
            </w:r>
          </w:p>
        </w:tc>
      </w:tr>
      <w:tr w:rsidR="00A4026A">
        <w:trPr>
          <w:trHeight w:hRule="exact" w:val="567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建筑工程学院党委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2</w:t>
            </w:r>
          </w:p>
        </w:tc>
      </w:tr>
      <w:tr w:rsidR="00A4026A">
        <w:trPr>
          <w:trHeight w:hRule="exact" w:val="567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马克思主义学院党总支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4</w:t>
            </w:r>
          </w:p>
        </w:tc>
      </w:tr>
      <w:tr w:rsidR="00A4026A">
        <w:trPr>
          <w:trHeight w:hRule="exact" w:val="567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机关党委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1</w:t>
            </w:r>
          </w:p>
        </w:tc>
      </w:tr>
      <w:tr w:rsidR="00A4026A">
        <w:trPr>
          <w:trHeight w:hRule="exact" w:val="567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教辅党总支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3</w:t>
            </w:r>
          </w:p>
        </w:tc>
      </w:tr>
      <w:tr w:rsidR="00A4026A">
        <w:trPr>
          <w:trHeight w:hRule="exact" w:val="567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后勤党总支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1</w:t>
            </w:r>
          </w:p>
        </w:tc>
      </w:tr>
      <w:tr w:rsidR="00A4026A">
        <w:trPr>
          <w:trHeight w:hRule="exact" w:val="567"/>
        </w:trPr>
        <w:tc>
          <w:tcPr>
            <w:tcW w:w="4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总计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26A" w:rsidRDefault="00006073">
            <w:pPr>
              <w:spacing w:after="0"/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50</w:t>
            </w:r>
          </w:p>
        </w:tc>
      </w:tr>
    </w:tbl>
    <w:p w:rsidR="00A4026A" w:rsidRDefault="00A4026A">
      <w:pPr>
        <w:spacing w:line="360" w:lineRule="auto"/>
        <w:ind w:right="360"/>
        <w:rPr>
          <w:rFonts w:ascii="仿宋" w:eastAsia="仿宋" w:hAnsi="仿宋"/>
          <w:sz w:val="30"/>
          <w:szCs w:val="30"/>
        </w:rPr>
      </w:pPr>
    </w:p>
    <w:sectPr w:rsidR="00A4026A" w:rsidSect="00A4026A">
      <w:pgSz w:w="11906" w:h="16838"/>
      <w:pgMar w:top="1191" w:right="1304" w:bottom="1191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6073" w:rsidRDefault="00006073" w:rsidP="00A4026A">
      <w:pPr>
        <w:spacing w:after="0"/>
      </w:pPr>
      <w:r>
        <w:separator/>
      </w:r>
    </w:p>
  </w:endnote>
  <w:endnote w:type="continuationSeparator" w:id="1">
    <w:p w:rsidR="00006073" w:rsidRDefault="00006073" w:rsidP="00A4026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6073" w:rsidRDefault="00006073">
      <w:pPr>
        <w:spacing w:after="0"/>
      </w:pPr>
      <w:r>
        <w:separator/>
      </w:r>
    </w:p>
  </w:footnote>
  <w:footnote w:type="continuationSeparator" w:id="1">
    <w:p w:rsidR="00006073" w:rsidRDefault="0000607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5D7E"/>
    <w:rsid w:val="00006073"/>
    <w:rsid w:val="001F425C"/>
    <w:rsid w:val="0028466B"/>
    <w:rsid w:val="00292586"/>
    <w:rsid w:val="00347547"/>
    <w:rsid w:val="00472724"/>
    <w:rsid w:val="00480AEC"/>
    <w:rsid w:val="005269D6"/>
    <w:rsid w:val="0059573B"/>
    <w:rsid w:val="005B089F"/>
    <w:rsid w:val="00621C29"/>
    <w:rsid w:val="00751252"/>
    <w:rsid w:val="00800DB4"/>
    <w:rsid w:val="00804C43"/>
    <w:rsid w:val="00813CC2"/>
    <w:rsid w:val="00832FAA"/>
    <w:rsid w:val="008E50FC"/>
    <w:rsid w:val="008F5D56"/>
    <w:rsid w:val="009400CB"/>
    <w:rsid w:val="009827AF"/>
    <w:rsid w:val="00984321"/>
    <w:rsid w:val="00984425"/>
    <w:rsid w:val="009C0CE9"/>
    <w:rsid w:val="00A4026A"/>
    <w:rsid w:val="00A90DCC"/>
    <w:rsid w:val="00B5374E"/>
    <w:rsid w:val="00BA0B07"/>
    <w:rsid w:val="00BF43D9"/>
    <w:rsid w:val="00BF5D7E"/>
    <w:rsid w:val="00C01BA4"/>
    <w:rsid w:val="00C80A53"/>
    <w:rsid w:val="00CA002A"/>
    <w:rsid w:val="00CA3AD8"/>
    <w:rsid w:val="00CA7C8F"/>
    <w:rsid w:val="00D41151"/>
    <w:rsid w:val="00D50999"/>
    <w:rsid w:val="00E54800"/>
    <w:rsid w:val="00F33D14"/>
    <w:rsid w:val="1D7616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26A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A4026A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4026A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A4026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table" w:styleId="a6">
    <w:name w:val="Table Grid"/>
    <w:basedOn w:val="a1"/>
    <w:uiPriority w:val="59"/>
    <w:rsid w:val="00A402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A4026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026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4026A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章靖平</cp:lastModifiedBy>
  <cp:revision>18</cp:revision>
  <cp:lastPrinted>2020-10-22T03:55:00Z</cp:lastPrinted>
  <dcterms:created xsi:type="dcterms:W3CDTF">2018-04-10T06:50:00Z</dcterms:created>
  <dcterms:modified xsi:type="dcterms:W3CDTF">2021-07-12T06:27:00Z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B263FA14CB9B4A669198124311A7170E</vt:lpwstr>
  </property>
</Properties>
</file>